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502CF" w14:textId="77777777" w:rsidR="00AB2E37" w:rsidRPr="00AB2E37" w:rsidRDefault="00AB2E37" w:rsidP="00AB2E37">
      <w:pPr>
        <w:jc w:val="left"/>
        <w:rPr>
          <w:rFonts w:ascii="Times New Roman" w:hAnsi="Times New Roman"/>
          <w:sz w:val="22"/>
        </w:rPr>
      </w:pPr>
    </w:p>
    <w:tbl>
      <w:tblPr>
        <w:tblStyle w:val="af1"/>
        <w:tblpPr w:leftFromText="142" w:rightFromText="142" w:vertAnchor="text" w:tblpY="1"/>
        <w:tblOverlap w:val="never"/>
        <w:tblW w:w="9067" w:type="dxa"/>
        <w:tblLook w:val="04A0" w:firstRow="1" w:lastRow="0" w:firstColumn="1" w:lastColumn="0" w:noHBand="0" w:noVBand="1"/>
      </w:tblPr>
      <w:tblGrid>
        <w:gridCol w:w="1838"/>
        <w:gridCol w:w="2831"/>
        <w:gridCol w:w="1141"/>
        <w:gridCol w:w="3257"/>
      </w:tblGrid>
      <w:tr w:rsidR="00AB2E37" w:rsidRPr="00AB2E37" w14:paraId="0D94E632" w14:textId="77777777" w:rsidTr="00211CDE">
        <w:trPr>
          <w:trHeight w:val="420"/>
        </w:trPr>
        <w:tc>
          <w:tcPr>
            <w:tcW w:w="9067" w:type="dxa"/>
            <w:gridSpan w:val="4"/>
          </w:tcPr>
          <w:p w14:paraId="69697405" w14:textId="77F948ED" w:rsidR="00AB2E37" w:rsidRPr="00AB2E37" w:rsidRDefault="00AB2E37" w:rsidP="00EF28BB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AB2E37">
              <w:rPr>
                <w:rFonts w:ascii="Times New Roman" w:hAnsi="Times New Roman"/>
                <w:b/>
                <w:sz w:val="22"/>
              </w:rPr>
              <w:t>Issue Brief Proposal</w:t>
            </w:r>
          </w:p>
        </w:tc>
      </w:tr>
      <w:tr w:rsidR="00AB2E37" w:rsidRPr="00AB2E37" w14:paraId="5C942136" w14:textId="77777777" w:rsidTr="00211CDE">
        <w:trPr>
          <w:trHeight w:val="556"/>
        </w:trPr>
        <w:tc>
          <w:tcPr>
            <w:tcW w:w="1838" w:type="dxa"/>
          </w:tcPr>
          <w:p w14:paraId="244FC1BD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Name</w:t>
            </w:r>
          </w:p>
        </w:tc>
        <w:tc>
          <w:tcPr>
            <w:tcW w:w="2835" w:type="dxa"/>
          </w:tcPr>
          <w:p w14:paraId="22C844A2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</w:tcPr>
          <w:p w14:paraId="77FDAD93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Affiliation</w:t>
            </w:r>
          </w:p>
          <w:p w14:paraId="59F8DF7B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/Position</w:t>
            </w:r>
          </w:p>
        </w:tc>
        <w:tc>
          <w:tcPr>
            <w:tcW w:w="3260" w:type="dxa"/>
          </w:tcPr>
          <w:p w14:paraId="3BA24DEC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Expected Completion Date</w:t>
            </w:r>
          </w:p>
        </w:tc>
      </w:tr>
      <w:tr w:rsidR="00AB2E37" w:rsidRPr="00AB2E37" w14:paraId="6E8456EF" w14:textId="77777777" w:rsidTr="00211CDE">
        <w:trPr>
          <w:trHeight w:val="528"/>
        </w:trPr>
        <w:tc>
          <w:tcPr>
            <w:tcW w:w="1838" w:type="dxa"/>
          </w:tcPr>
          <w:p w14:paraId="39CB0396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Expected Completion Date</w:t>
            </w:r>
          </w:p>
        </w:tc>
        <w:tc>
          <w:tcPr>
            <w:tcW w:w="2835" w:type="dxa"/>
          </w:tcPr>
          <w:p w14:paraId="3C556BB5" w14:textId="77777777" w:rsidR="00AB2E37" w:rsidRPr="00AB2E37" w:rsidRDefault="00AB2E37" w:rsidP="00EF28BB">
            <w:pPr>
              <w:tabs>
                <w:tab w:val="left" w:pos="3495"/>
              </w:tabs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34" w:type="dxa"/>
          </w:tcPr>
          <w:p w14:paraId="3411CCE8" w14:textId="77777777" w:rsidR="00AB2E37" w:rsidRPr="00AB2E37" w:rsidRDefault="00AB2E37" w:rsidP="00EF28BB">
            <w:pPr>
              <w:tabs>
                <w:tab w:val="left" w:pos="3495"/>
              </w:tabs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 xml:space="preserve">Topic </w:t>
            </w:r>
          </w:p>
          <w:p w14:paraId="29EEA511" w14:textId="77777777" w:rsidR="00AB2E37" w:rsidRPr="00AB2E37" w:rsidRDefault="00AB2E37" w:rsidP="00EF28BB">
            <w:pPr>
              <w:tabs>
                <w:tab w:val="left" w:pos="3495"/>
              </w:tabs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Area</w:t>
            </w:r>
          </w:p>
        </w:tc>
        <w:tc>
          <w:tcPr>
            <w:tcW w:w="3260" w:type="dxa"/>
          </w:tcPr>
          <w:p w14:paraId="433F4D46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color w:val="FF0000"/>
                <w:sz w:val="22"/>
                <w:highlight w:val="lightGray"/>
              </w:rPr>
            </w:pPr>
            <w:r w:rsidRPr="00AB2E37">
              <w:rPr>
                <w:rFonts w:ascii="Times New Roman" w:hAnsi="Times New Roman"/>
                <w:color w:val="808080" w:themeColor="background1" w:themeShade="80"/>
                <w:sz w:val="22"/>
              </w:rPr>
              <w:t>Ex. B4 – Radiation Medicine- Radiation Therapy</w:t>
            </w:r>
          </w:p>
        </w:tc>
      </w:tr>
      <w:tr w:rsidR="00AB2E37" w:rsidRPr="00AB2E37" w14:paraId="67E276DD" w14:textId="77777777" w:rsidTr="00211CDE">
        <w:trPr>
          <w:trHeight w:val="528"/>
        </w:trPr>
        <w:tc>
          <w:tcPr>
            <w:tcW w:w="1838" w:type="dxa"/>
          </w:tcPr>
          <w:p w14:paraId="66080D3A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Title</w:t>
            </w:r>
          </w:p>
        </w:tc>
        <w:tc>
          <w:tcPr>
            <w:tcW w:w="7229" w:type="dxa"/>
            <w:gridSpan w:val="3"/>
          </w:tcPr>
          <w:p w14:paraId="5DF05464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AB2E37" w:rsidRPr="00AB2E37" w14:paraId="1B8C83C3" w14:textId="77777777" w:rsidTr="00211CDE">
        <w:trPr>
          <w:trHeight w:val="458"/>
        </w:trPr>
        <w:tc>
          <w:tcPr>
            <w:tcW w:w="9067" w:type="dxa"/>
            <w:gridSpan w:val="4"/>
          </w:tcPr>
          <w:p w14:paraId="75F6E3C2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Background and Purpose of Writing</w:t>
            </w:r>
          </w:p>
        </w:tc>
      </w:tr>
      <w:tr w:rsidR="00AB2E37" w:rsidRPr="00AB2E37" w14:paraId="33C20E56" w14:textId="77777777" w:rsidTr="00211CDE">
        <w:trPr>
          <w:trHeight w:val="2009"/>
        </w:trPr>
        <w:tc>
          <w:tcPr>
            <w:tcW w:w="9067" w:type="dxa"/>
            <w:gridSpan w:val="4"/>
          </w:tcPr>
          <w:p w14:paraId="78A79419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 w:hint="eastAsia"/>
                <w:sz w:val="22"/>
              </w:rPr>
              <w:t>○</w:t>
            </w:r>
            <w:r w:rsidRPr="00AB2E37">
              <w:rPr>
                <w:rFonts w:ascii="Times New Roman" w:hAnsi="Times New Roman"/>
                <w:sz w:val="22"/>
              </w:rPr>
              <w:t xml:space="preserve"> Research Background</w:t>
            </w:r>
          </w:p>
          <w:p w14:paraId="4FE96F21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49591C21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7A990157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5AD56143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47012E84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13625C5E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3F7E3088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67189597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352FA6EF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0023F9F1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7F38413A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 w:hint="eastAsia"/>
                <w:sz w:val="22"/>
              </w:rPr>
              <w:t>○</w:t>
            </w:r>
            <w:r w:rsidRPr="00AB2E37">
              <w:rPr>
                <w:rFonts w:ascii="Times New Roman" w:hAnsi="Times New Roman"/>
                <w:sz w:val="22"/>
              </w:rPr>
              <w:t xml:space="preserve"> Research Objectives</w:t>
            </w:r>
          </w:p>
          <w:p w14:paraId="2C2B547F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155548C2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03D4EBEF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1A6BDECF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374F5A68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7A4C0BE3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527107F0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554A616C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218840E8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  <w:p w14:paraId="032EC180" w14:textId="77777777" w:rsidR="00AB2E37" w:rsidRPr="00AB2E37" w:rsidRDefault="00AB2E37" w:rsidP="00EF28BB">
            <w:pPr>
              <w:jc w:val="left"/>
              <w:rPr>
                <w:rFonts w:ascii="Times New Roman" w:hAnsi="Times New Roman"/>
                <w:sz w:val="22"/>
              </w:rPr>
            </w:pPr>
          </w:p>
        </w:tc>
      </w:tr>
      <w:tr w:rsidR="00AB2E37" w:rsidRPr="00AB2E37" w14:paraId="6FC73858" w14:textId="77777777" w:rsidTr="00211CDE">
        <w:trPr>
          <w:trHeight w:val="521"/>
        </w:trPr>
        <w:tc>
          <w:tcPr>
            <w:tcW w:w="9067" w:type="dxa"/>
            <w:gridSpan w:val="4"/>
          </w:tcPr>
          <w:p w14:paraId="36ACD3FC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Scope and Contents of the Research</w:t>
            </w:r>
          </w:p>
          <w:p w14:paraId="1F4D33C1" w14:textId="77777777" w:rsidR="00AB2E37" w:rsidRPr="00AB2E37" w:rsidRDefault="00AB2E37" w:rsidP="00EF28BB">
            <w:pPr>
              <w:jc w:val="center"/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(Include anticipated table of contents)</w:t>
            </w:r>
          </w:p>
        </w:tc>
      </w:tr>
      <w:tr w:rsidR="00AB2E37" w:rsidRPr="00AB2E37" w14:paraId="2565D805" w14:textId="77777777" w:rsidTr="00211CDE">
        <w:trPr>
          <w:trHeight w:val="1891"/>
        </w:trPr>
        <w:tc>
          <w:tcPr>
            <w:tcW w:w="9067" w:type="dxa"/>
            <w:gridSpan w:val="4"/>
          </w:tcPr>
          <w:p w14:paraId="48C981E0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 w:hint="eastAsia"/>
                <w:sz w:val="22"/>
              </w:rPr>
              <w:t>○</w:t>
            </w:r>
            <w:r w:rsidRPr="00AB2E37">
              <w:rPr>
                <w:rFonts w:ascii="Times New Roman" w:hAnsi="Times New Roman"/>
                <w:sz w:val="22"/>
              </w:rPr>
              <w:t xml:space="preserve"> Scope of Research</w:t>
            </w:r>
          </w:p>
          <w:p w14:paraId="75885C97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B55147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59FF5D77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130EAE1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CAF9E5F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85B53D0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72AB4054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ECFDAB1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 w:hint="eastAsia"/>
                <w:sz w:val="22"/>
              </w:rPr>
              <w:t>○</w:t>
            </w:r>
            <w:r w:rsidRPr="00AB2E37">
              <w:rPr>
                <w:rFonts w:ascii="Times New Roman" w:hAnsi="Times New Roman"/>
                <w:sz w:val="22"/>
              </w:rPr>
              <w:t xml:space="preserve"> Key Research Content</w:t>
            </w:r>
          </w:p>
          <w:p w14:paraId="77057BA9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865E78D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6870C817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9B8F937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583D8B2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C10E8CE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3FC00E2A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5EC273E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FAA4207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 w:hint="eastAsia"/>
                <w:sz w:val="22"/>
              </w:rPr>
              <w:t>○</w:t>
            </w:r>
            <w:r w:rsidRPr="00AB2E37">
              <w:rPr>
                <w:rFonts w:ascii="Times New Roman" w:hAnsi="Times New Roman"/>
                <w:sz w:val="22"/>
              </w:rPr>
              <w:t xml:space="preserve"> Anticipated Key Implications</w:t>
            </w:r>
          </w:p>
          <w:p w14:paraId="11B3CB7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3991E55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D18AC53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697C4F2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76B34C2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56D3BCD5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140026BA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B573BE3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6CA15851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 w:hint="eastAsia"/>
                <w:sz w:val="22"/>
              </w:rPr>
              <w:t>○</w:t>
            </w:r>
            <w:r w:rsidRPr="00AB2E37">
              <w:rPr>
                <w:rFonts w:ascii="Times New Roman" w:hAnsi="Times New Roman"/>
                <w:sz w:val="22"/>
              </w:rPr>
              <w:t xml:space="preserve"> Relevance and Implications for the Asia-Pacific Region</w:t>
            </w:r>
          </w:p>
          <w:p w14:paraId="04C60800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3C2DA31E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3DD79BCD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1380E283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527E89AA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5B7422F0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116D2569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340E6E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BE77A93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A560B87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620527BC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7AD25480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  <w:r w:rsidRPr="00AB2E37">
              <w:rPr>
                <w:rFonts w:ascii="Times New Roman" w:hAnsi="Times New Roman"/>
                <w:sz w:val="22"/>
              </w:rPr>
              <w:t>Anticipated Table of Contents:</w:t>
            </w:r>
          </w:p>
          <w:p w14:paraId="7200A058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1D1434E6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83D8C8C" w14:textId="375631B8" w:rsid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0BE39B0" w14:textId="1CB7C040" w:rsidR="00740BAA" w:rsidRDefault="00740BAA" w:rsidP="00EF28BB">
            <w:pPr>
              <w:rPr>
                <w:rFonts w:ascii="Times New Roman" w:hAnsi="Times New Roman"/>
                <w:sz w:val="22"/>
              </w:rPr>
            </w:pPr>
          </w:p>
          <w:p w14:paraId="50570A47" w14:textId="77777777" w:rsidR="00740BAA" w:rsidRPr="00AB2E37" w:rsidRDefault="00740BAA" w:rsidP="00EF28BB">
            <w:pPr>
              <w:rPr>
                <w:rFonts w:ascii="Times New Roman" w:hAnsi="Times New Roman"/>
                <w:sz w:val="22"/>
              </w:rPr>
            </w:pPr>
          </w:p>
          <w:p w14:paraId="5C458C82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732C3329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1B3A73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6423354F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35C0FE5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7EAADB1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5759E10B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2E1B556A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69A884FE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0102FB0A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6A655E49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4DDF0471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  <w:p w14:paraId="7FBA33E5" w14:textId="77777777" w:rsidR="00AB2E37" w:rsidRPr="00AB2E37" w:rsidRDefault="00AB2E37" w:rsidP="00EF28BB">
            <w:pPr>
              <w:rPr>
                <w:rFonts w:ascii="Times New Roman" w:hAnsi="Times New Roman"/>
                <w:sz w:val="22"/>
              </w:rPr>
            </w:pPr>
          </w:p>
        </w:tc>
      </w:tr>
    </w:tbl>
    <w:p w14:paraId="4F1D0D29" w14:textId="77777777" w:rsidR="00AB2E37" w:rsidRPr="00AB2E37" w:rsidRDefault="00AB2E37" w:rsidP="00AB2E37">
      <w:pPr>
        <w:jc w:val="left"/>
        <w:rPr>
          <w:rFonts w:ascii="Times New Roman" w:hAnsi="Times New Roman"/>
          <w:sz w:val="22"/>
        </w:rPr>
      </w:pPr>
    </w:p>
    <w:p w14:paraId="035710B2" w14:textId="77777777" w:rsidR="00AB2E37" w:rsidRPr="00AB2E37" w:rsidRDefault="00AB2E37" w:rsidP="00AB2E37">
      <w:pPr>
        <w:widowControl/>
        <w:wordWrap/>
        <w:autoSpaceDE/>
        <w:autoSpaceDN/>
        <w:spacing w:after="240"/>
        <w:rPr>
          <w:rFonts w:ascii="Times New Roman" w:hAnsi="Times New Roman" w:hint="eastAsia"/>
          <w:bCs/>
          <w:sz w:val="22"/>
        </w:rPr>
      </w:pPr>
      <w:bookmarkStart w:id="0" w:name="_GoBack"/>
      <w:bookmarkEnd w:id="0"/>
    </w:p>
    <w:sectPr w:rsidR="00AB2E37" w:rsidRPr="00AB2E37" w:rsidSect="00B00BA4">
      <w:headerReference w:type="default" r:id="rId8"/>
      <w:footerReference w:type="default" r:id="rId9"/>
      <w:pgSz w:w="11906" w:h="16838"/>
      <w:pgMar w:top="567" w:right="1416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CC37D" w14:textId="77777777" w:rsidR="00B970E8" w:rsidRDefault="00B970E8" w:rsidP="000916C4">
      <w:r>
        <w:separator/>
      </w:r>
    </w:p>
  </w:endnote>
  <w:endnote w:type="continuationSeparator" w:id="0">
    <w:p w14:paraId="4BAB81A2" w14:textId="77777777" w:rsidR="00B970E8" w:rsidRDefault="00B970E8" w:rsidP="00091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fa Rotis Semi Seri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vantGarde">
    <w:altName w:val="Century Gothic"/>
    <w:panose1 w:val="00000000000000000000"/>
    <w:charset w:val="00"/>
    <w:family w:val="roman"/>
    <w:notTrueType/>
    <w:pitch w:val="default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E8F72" w14:textId="77777777" w:rsidR="00B00BA4" w:rsidRDefault="00B00BA4">
    <w:pPr>
      <w:pStyle w:val="a5"/>
      <w:pBdr>
        <w:bottom w:val="single" w:sz="12" w:space="1" w:color="auto"/>
      </w:pBdr>
      <w:rPr>
        <w:color w:val="215868" w:themeColor="accent5" w:themeShade="80"/>
      </w:rPr>
    </w:pPr>
  </w:p>
  <w:p w14:paraId="1C81CB07" w14:textId="77777777" w:rsidR="00B00BA4" w:rsidRPr="00B00BA4" w:rsidRDefault="00B00BA4" w:rsidP="00B00BA4">
    <w:pPr>
      <w:jc w:val="left"/>
      <w:rPr>
        <w:b/>
        <w:color w:val="1F497D" w:themeColor="text2"/>
        <w:sz w:val="22"/>
      </w:rPr>
    </w:pPr>
    <w:r w:rsidRPr="00B00BA4">
      <w:rPr>
        <w:rFonts w:hint="eastAsia"/>
        <w:b/>
        <w:color w:val="1F497D" w:themeColor="text2"/>
        <w:sz w:val="22"/>
      </w:rPr>
      <w:t>Regional Co-operative Agreement</w:t>
    </w:r>
  </w:p>
  <w:p w14:paraId="3A569160" w14:textId="77777777" w:rsidR="00B00BA4" w:rsidRPr="00B00BA4" w:rsidRDefault="00B00BA4" w:rsidP="00B00BA4">
    <w:pPr>
      <w:jc w:val="left"/>
      <w:rPr>
        <w:b/>
        <w:color w:val="1F497D" w:themeColor="text2"/>
        <w:sz w:val="17"/>
        <w:szCs w:val="17"/>
      </w:rPr>
    </w:pPr>
    <w:r w:rsidRPr="00B00BA4">
      <w:rPr>
        <w:rFonts w:hint="eastAsia"/>
        <w:b/>
        <w:color w:val="1F497D" w:themeColor="text2"/>
        <w:sz w:val="17"/>
        <w:szCs w:val="17"/>
      </w:rPr>
      <w:t xml:space="preserve">For Research development and Training Related to Nuclear Science and </w:t>
    </w:r>
    <w:r w:rsidR="00091A54">
      <w:rPr>
        <w:b/>
        <w:color w:val="1F497D" w:themeColor="text2"/>
        <w:sz w:val="17"/>
        <w:szCs w:val="17"/>
      </w:rPr>
      <w:t>T</w:t>
    </w:r>
    <w:r w:rsidRPr="00B00BA4">
      <w:rPr>
        <w:rFonts w:hint="eastAsia"/>
        <w:b/>
        <w:color w:val="1F497D" w:themeColor="text2"/>
        <w:sz w:val="17"/>
        <w:szCs w:val="17"/>
      </w:rPr>
      <w:t>echnology in Asia and the Pacific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EE4C1" w14:textId="77777777" w:rsidR="00B970E8" w:rsidRDefault="00B970E8" w:rsidP="000916C4">
      <w:r>
        <w:separator/>
      </w:r>
    </w:p>
  </w:footnote>
  <w:footnote w:type="continuationSeparator" w:id="0">
    <w:p w14:paraId="7DC107DD" w14:textId="77777777" w:rsidR="00B970E8" w:rsidRDefault="00B970E8" w:rsidP="00091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E1460" w14:textId="77777777" w:rsidR="00786AFE" w:rsidRDefault="00786AFE" w:rsidP="00526F00">
    <w:pPr>
      <w:pStyle w:val="a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16061" wp14:editId="411B222F">
              <wp:simplePos x="0" y="0"/>
              <wp:positionH relativeFrom="column">
                <wp:posOffset>1583426</wp:posOffset>
              </wp:positionH>
              <wp:positionV relativeFrom="paragraph">
                <wp:posOffset>-276225</wp:posOffset>
              </wp:positionV>
              <wp:extent cx="4408805" cy="1125855"/>
              <wp:effectExtent l="0" t="0" r="0" b="0"/>
              <wp:wrapNone/>
              <wp:docPr id="2" name="그룹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8805" cy="1125855"/>
                        <a:chOff x="-175776" y="98694"/>
                        <a:chExt cx="4408906" cy="1126322"/>
                      </a:xfrm>
                    </wpg:grpSpPr>
                    <wpg:grpSp>
                      <wpg:cNvPr id="3" name="그룹 1"/>
                      <wpg:cNvGrpSpPr/>
                      <wpg:grpSpPr>
                        <a:xfrm>
                          <a:off x="-175776" y="98694"/>
                          <a:ext cx="4408906" cy="1126322"/>
                          <a:chOff x="-175776" y="98694"/>
                          <a:chExt cx="4408906" cy="1126322"/>
                        </a:xfrm>
                      </wpg:grpSpPr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5776" y="98694"/>
                            <a:ext cx="1500997" cy="1009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5" name="TextBox 8"/>
                        <wps:cNvSpPr txBox="1"/>
                        <wps:spPr>
                          <a:xfrm>
                            <a:off x="845404" y="482849"/>
                            <a:ext cx="3387726" cy="74216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8FB40B6" w14:textId="77777777" w:rsidR="00786AFE" w:rsidRPr="00660A27" w:rsidRDefault="00786AFE" w:rsidP="00786AFE">
                              <w:pPr>
                                <w:pStyle w:val="a9"/>
                                <w:wordWrap w:val="0"/>
                                <w:spacing w:before="0" w:beforeAutospacing="0" w:after="0" w:afterAutospacing="0"/>
                                <w:textAlignment w:val="baseline"/>
                                <w:rPr>
                                  <w:u w:val="single"/>
                                </w:rPr>
                              </w:pPr>
                              <w:r w:rsidRPr="00660A27"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u w:val="single"/>
                                </w:rPr>
                                <w:t>____________________________</w:t>
                              </w:r>
                              <w:r w:rsidRPr="00660A27"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kern w:val="24"/>
                                  <w:u w:val="single"/>
                                </w:rPr>
                                <w:t xml:space="preserve">  </w:t>
                              </w:r>
                              <w:r w:rsidRPr="00660A27"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u w:val="single"/>
                                </w:rPr>
                                <w:t>___</w:t>
                              </w:r>
                              <w:r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kern w:val="24"/>
                                  <w:u w:val="single"/>
                                </w:rPr>
                                <w:t xml:space="preserve">   </w:t>
                              </w:r>
                            </w:p>
                            <w:p w14:paraId="69EE6593" w14:textId="77777777" w:rsidR="00786AFE" w:rsidRDefault="00786AFE" w:rsidP="00786AFE">
                              <w:pPr>
                                <w:pStyle w:val="a9"/>
                                <w:wordWrap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c/o Korea Atomic Energy Research Institute</w:t>
                              </w:r>
                            </w:p>
                            <w:p w14:paraId="79BBA1F9" w14:textId="77777777" w:rsidR="00786AFE" w:rsidRDefault="00786AFE" w:rsidP="00786AFE">
                              <w:pPr>
                                <w:pStyle w:val="a9"/>
                                <w:wordWrap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(34057) Daedeok-daero 989-111, Yuseong-gu, Daejeon, Korea</w:t>
                              </w:r>
                            </w:p>
                            <w:p w14:paraId="2E41CB0A" w14:textId="77777777" w:rsidR="00786AFE" w:rsidRDefault="00786AFE" w:rsidP="00786AFE">
                              <w:pPr>
                                <w:pStyle w:val="a9"/>
                                <w:wordWrap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Tel:   +82 42 86</w:t>
                              </w:r>
                              <w:r w:rsidR="003A2494"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8</w:t>
                              </w: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A2494"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8584</w:t>
                              </w:r>
                            </w:p>
                            <w:p w14:paraId="2D170298" w14:textId="77777777" w:rsidR="00786AFE" w:rsidRDefault="00786AFE" w:rsidP="00786AFE">
                              <w:pPr>
                                <w:pStyle w:val="a9"/>
                                <w:wordWrap w:val="0"/>
                                <w:spacing w:before="0" w:beforeAutospacing="0" w:after="0" w:afterAutospacing="0"/>
                                <w:textAlignment w:val="baseline"/>
                              </w:pPr>
                              <w:r w:rsidRPr="004A4859"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spacing w:val="-12"/>
                                  <w:kern w:val="24"/>
                                  <w:sz w:val="16"/>
                                  <w:szCs w:val="16"/>
                                </w:rPr>
                                <w:t>Fax:</w:t>
                              </w:r>
                              <w:r w:rsidRPr="004A4859"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spacing w:val="-16"/>
                                  <w:kern w:val="2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4A4859"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spacing w:val="-16"/>
                                  <w:kern w:val="24"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4A4859">
                                <w:rPr>
                                  <w:rFonts w:ascii="Arial" w:hAnsi="Arial" w:cstheme="minorBidi" w:hint="eastAsia"/>
                                  <w:b/>
                                  <w:bCs/>
                                  <w:color w:val="002060"/>
                                  <w:spacing w:val="10"/>
                                  <w:kern w:val="2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+82 42 864 1626</w:t>
                              </w:r>
                            </w:p>
                            <w:p w14:paraId="66CB5164" w14:textId="77777777" w:rsidR="00786AFE" w:rsidRDefault="00786AFE" w:rsidP="00786AFE">
                              <w:pPr>
                                <w:pStyle w:val="a9"/>
                                <w:wordWrap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2060"/>
                                  <w:kern w:val="24"/>
                                  <w:sz w:val="16"/>
                                  <w:szCs w:val="16"/>
                                </w:rPr>
                                <w:t>http://www.rcaro.org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grpSp>
                    <wps:wsp>
                      <wps:cNvPr id="6" name="Rectangle 34"/>
                      <wps:cNvSpPr txBox="1">
                        <a:spLocks noChangeArrowheads="1"/>
                      </wps:cNvSpPr>
                      <wps:spPr>
                        <a:xfrm>
                          <a:off x="854023" y="353683"/>
                          <a:ext cx="2720231" cy="41281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6EC2C1" w14:textId="77777777" w:rsidR="00786AFE" w:rsidRDefault="00786AFE" w:rsidP="00786AFE">
                            <w:pPr>
                              <w:pStyle w:val="a9"/>
                              <w:wordWrap w:val="0"/>
                              <w:spacing w:before="0" w:beforeAutospacing="0" w:after="0" w:afterAutospacing="0"/>
                            </w:pPr>
                            <w:r w:rsidRPr="00153031">
                              <w:rPr>
                                <w:rFonts w:ascii="AvantGarde" w:eastAsia="휴먼둥근헤드라인" w:hAnsi="AvantGarde" w:cstheme="minorBidi"/>
                                <w:b/>
                                <w:bCs/>
                                <w:color w:val="003366"/>
                                <w:kern w:val="24"/>
                                <w:sz w:val="30"/>
                                <w:szCs w:val="3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RCA Regional Office</w:t>
                            </w:r>
                          </w:p>
                        </w:txbxContent>
                      </wps:txbx>
                      <wps:bodyPr vert="horz" lIns="91440" tIns="45720" rIns="91440" bIns="45720" rtlCol="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2416061" id="그룹 2" o:spid="_x0000_s1026" style="position:absolute;left:0;text-align:left;margin-left:124.7pt;margin-top:-21.75pt;width:347.15pt;height:88.65pt;z-index:251659264;mso-width-relative:margin;mso-height-relative:margin" coordorigin="-1757,986" coordsize="44089,112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">
              <v:group id="그룹 1" o:spid="_x0000_s1027" style="position:absolute;left:-1757;top:986;width:44088;height:11264" coordorigin="-1757,986" coordsize="44089,11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left:-1757;top:986;width:15009;height:10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">
                  <v:imagedata r:id="rId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9" type="#_x0000_t202" style="position:absolute;left:8454;top:4828;width:33877;height:7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48FB40B6" w14:textId="77777777" w:rsidR="00786AFE" w:rsidRPr="00660A27" w:rsidRDefault="00786AFE" w:rsidP="00786AFE">
                        <w:pPr>
                          <w:pStyle w:val="a9"/>
                          <w:wordWrap w:val="0"/>
                          <w:spacing w:before="0" w:beforeAutospacing="0" w:after="0" w:afterAutospacing="0"/>
                          <w:textAlignment w:val="baseline"/>
                          <w:rPr>
                            <w:u w:val="single"/>
                          </w:rPr>
                        </w:pPr>
                        <w:r w:rsidRPr="00660A27"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u w:val="single"/>
                          </w:rPr>
                          <w:t>____________________________</w:t>
                        </w:r>
                        <w:r w:rsidRPr="00660A27"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kern w:val="24"/>
                            <w:u w:val="single"/>
                          </w:rPr>
                          <w:t xml:space="preserve">  </w:t>
                        </w:r>
                        <w:r w:rsidRPr="00660A27"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u w:val="single"/>
                          </w:rPr>
                          <w:t>___</w:t>
                        </w:r>
                        <w:r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kern w:val="24"/>
                            <w:u w:val="single"/>
                          </w:rPr>
                          <w:t xml:space="preserve">   </w:t>
                        </w:r>
                      </w:p>
                      <w:p w14:paraId="69EE6593" w14:textId="77777777" w:rsidR="00786AFE" w:rsidRDefault="00786AFE" w:rsidP="00786AFE">
                        <w:pPr>
                          <w:pStyle w:val="a9"/>
                          <w:wordWrap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c/o Korea Atomic Energy Research Institute</w:t>
                        </w:r>
                      </w:p>
                      <w:p w14:paraId="79BBA1F9" w14:textId="77777777" w:rsidR="00786AFE" w:rsidRDefault="00786AFE" w:rsidP="00786AFE">
                        <w:pPr>
                          <w:pStyle w:val="a9"/>
                          <w:wordWrap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(34057) Daedeok-daero 989-111, Yuseong-gu, Daejeon, Korea</w:t>
                        </w:r>
                      </w:p>
                      <w:p w14:paraId="2E41CB0A" w14:textId="77777777" w:rsidR="00786AFE" w:rsidRDefault="00786AFE" w:rsidP="00786AFE">
                        <w:pPr>
                          <w:pStyle w:val="a9"/>
                          <w:wordWrap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Tel:   +82 42 86</w:t>
                        </w:r>
                        <w:r w:rsidR="003A2494"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8</w:t>
                        </w:r>
                        <w:r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 xml:space="preserve"> </w:t>
                        </w:r>
                        <w:r w:rsidR="003A2494"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8584</w:t>
                        </w:r>
                      </w:p>
                      <w:p w14:paraId="2D170298" w14:textId="77777777" w:rsidR="00786AFE" w:rsidRDefault="00786AFE" w:rsidP="00786AFE">
                        <w:pPr>
                          <w:pStyle w:val="a9"/>
                          <w:wordWrap w:val="0"/>
                          <w:spacing w:before="0" w:beforeAutospacing="0" w:after="0" w:afterAutospacing="0"/>
                          <w:textAlignment w:val="baseline"/>
                        </w:pPr>
                        <w:r w:rsidRPr="004A4859"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spacing w:val="-12"/>
                            <w:kern w:val="24"/>
                            <w:sz w:val="16"/>
                            <w:szCs w:val="16"/>
                          </w:rPr>
                          <w:t>Fax:</w:t>
                        </w:r>
                        <w:r w:rsidRPr="004A4859"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spacing w:val="-16"/>
                            <w:kern w:val="24"/>
                            <w:sz w:val="16"/>
                            <w:szCs w:val="16"/>
                          </w:rPr>
                          <w:t xml:space="preserve"> </w:t>
                        </w:r>
                        <w:r w:rsidRPr="004A4859"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spacing w:val="-16"/>
                            <w:kern w:val="24"/>
                            <w:sz w:val="16"/>
                            <w:szCs w:val="16"/>
                          </w:rPr>
                          <w:t xml:space="preserve">  </w:t>
                        </w:r>
                        <w:r w:rsidRPr="004A4859">
                          <w:rPr>
                            <w:rFonts w:ascii="Arial" w:hAnsi="Arial" w:cstheme="minorBidi" w:hint="eastAsia"/>
                            <w:b/>
                            <w:bCs/>
                            <w:color w:val="002060"/>
                            <w:spacing w:val="10"/>
                            <w:kern w:val="24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+82 42 864 1626</w:t>
                        </w:r>
                      </w:p>
                      <w:p w14:paraId="66CB5164" w14:textId="77777777" w:rsidR="00786AFE" w:rsidRDefault="00786AFE" w:rsidP="00786AFE">
                        <w:pPr>
                          <w:pStyle w:val="a9"/>
                          <w:wordWrap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2060"/>
                            <w:kern w:val="24"/>
                            <w:sz w:val="16"/>
                            <w:szCs w:val="16"/>
                          </w:rPr>
                          <w:t>http://www.rcaro.org</w:t>
                        </w:r>
                      </w:p>
                    </w:txbxContent>
                  </v:textbox>
                </v:shape>
              </v:group>
              <v:shape id="Rectangle 34" o:spid="_x0000_s1030" type="#_x0000_t202" style="position:absolute;left:8540;top:3536;width:27202;height:41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<v:textbox>
                  <w:txbxContent>
                    <w:p w14:paraId="576EC2C1" w14:textId="77777777" w:rsidR="00786AFE" w:rsidRDefault="00786AFE" w:rsidP="00786AFE">
                      <w:pPr>
                        <w:pStyle w:val="a9"/>
                        <w:wordWrap w:val="0"/>
                        <w:spacing w:before="0" w:beforeAutospacing="0" w:after="0" w:afterAutospacing="0"/>
                      </w:pPr>
                      <w:r w:rsidRPr="00153031">
                        <w:rPr>
                          <w:rFonts w:ascii="AvantGarde" w:eastAsia="휴먼둥근헤드라인" w:hAnsi="AvantGarde" w:cstheme="minorBidi"/>
                          <w:b/>
                          <w:bCs/>
                          <w:color w:val="003366"/>
                          <w:kern w:val="24"/>
                          <w:sz w:val="30"/>
                          <w:szCs w:val="3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RCA Regional Office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6A00843C" w14:textId="77777777" w:rsidR="00786AFE" w:rsidRDefault="00786AFE" w:rsidP="00526F00">
    <w:pPr>
      <w:pStyle w:val="a4"/>
      <w:jc w:val="right"/>
    </w:pPr>
  </w:p>
  <w:p w14:paraId="30DDD813" w14:textId="77777777" w:rsidR="00786AFE" w:rsidRDefault="00786AFE" w:rsidP="00526F00">
    <w:pPr>
      <w:pStyle w:val="a4"/>
      <w:jc w:val="right"/>
    </w:pPr>
  </w:p>
  <w:p w14:paraId="49B7286B" w14:textId="77777777" w:rsidR="005405B7" w:rsidRDefault="005405B7" w:rsidP="00526F00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06276"/>
    <w:multiLevelType w:val="hybridMultilevel"/>
    <w:tmpl w:val="830CDA8E"/>
    <w:lvl w:ilvl="0" w:tplc="A67A3946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406453"/>
    <w:multiLevelType w:val="hybridMultilevel"/>
    <w:tmpl w:val="43F09F90"/>
    <w:lvl w:ilvl="0" w:tplc="5F64D7F4">
      <w:start w:val="19"/>
      <w:numFmt w:val="bullet"/>
      <w:lvlText w:val="-"/>
      <w:lvlJc w:val="left"/>
      <w:pPr>
        <w:ind w:left="19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" w15:restartNumberingAfterBreak="0">
    <w:nsid w:val="0A353827"/>
    <w:multiLevelType w:val="hybridMultilevel"/>
    <w:tmpl w:val="02A485BC"/>
    <w:lvl w:ilvl="0" w:tplc="1EE0BEC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F17116E"/>
    <w:multiLevelType w:val="hybridMultilevel"/>
    <w:tmpl w:val="83220FD8"/>
    <w:lvl w:ilvl="0" w:tplc="DFF085C8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07D31C9"/>
    <w:multiLevelType w:val="hybridMultilevel"/>
    <w:tmpl w:val="5BBA77AE"/>
    <w:lvl w:ilvl="0" w:tplc="5F64D7F4">
      <w:start w:val="19"/>
      <w:numFmt w:val="bullet"/>
      <w:lvlText w:val="-"/>
      <w:lvlJc w:val="left"/>
      <w:pPr>
        <w:ind w:left="800" w:hanging="40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A364B41"/>
    <w:multiLevelType w:val="hybridMultilevel"/>
    <w:tmpl w:val="7B9ED6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50A106E"/>
    <w:multiLevelType w:val="hybridMultilevel"/>
    <w:tmpl w:val="FCE21890"/>
    <w:lvl w:ilvl="0" w:tplc="B36E03F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0E37561"/>
    <w:multiLevelType w:val="hybridMultilevel"/>
    <w:tmpl w:val="D58ABAD0"/>
    <w:lvl w:ilvl="0" w:tplc="566A763A">
      <w:start w:val="1"/>
      <w:numFmt w:val="decimal"/>
      <w:lvlText w:val="%1)"/>
      <w:lvlJc w:val="left"/>
      <w:pPr>
        <w:ind w:left="760" w:hanging="360"/>
      </w:pPr>
      <w:rPr>
        <w:rFonts w:ascii="Times New Roman" w:eastAsiaTheme="minorEastAsia" w:hAnsi="Times New Roman" w:cstheme="minorBidi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6461A1"/>
    <w:multiLevelType w:val="hybridMultilevel"/>
    <w:tmpl w:val="EDEAA8A8"/>
    <w:lvl w:ilvl="0" w:tplc="A69052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2172DB2"/>
    <w:multiLevelType w:val="hybridMultilevel"/>
    <w:tmpl w:val="9B744B78"/>
    <w:lvl w:ilvl="0" w:tplc="A5B0F63A">
      <w:start w:val="1"/>
      <w:numFmt w:val="decimal"/>
      <w:lvlText w:val="%1."/>
      <w:lvlJc w:val="left"/>
      <w:pPr>
        <w:ind w:left="795" w:hanging="45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10" w15:restartNumberingAfterBreak="0">
    <w:nsid w:val="4D7000A5"/>
    <w:multiLevelType w:val="hybridMultilevel"/>
    <w:tmpl w:val="854419FA"/>
    <w:lvl w:ilvl="0" w:tplc="BF9C3828">
      <w:start w:val="2"/>
      <w:numFmt w:val="bullet"/>
      <w:lvlText w:val="-"/>
      <w:lvlJc w:val="left"/>
      <w:pPr>
        <w:ind w:left="800" w:hanging="40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4BD2C03"/>
    <w:multiLevelType w:val="hybridMultilevel"/>
    <w:tmpl w:val="902C6458"/>
    <w:lvl w:ilvl="0" w:tplc="7F7426E2">
      <w:start w:val="1"/>
      <w:numFmt w:val="bullet"/>
      <w:lvlText w:val="•"/>
      <w:lvlJc w:val="left"/>
      <w:pPr>
        <w:ind w:left="1200" w:hanging="40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58307278"/>
    <w:multiLevelType w:val="hybridMultilevel"/>
    <w:tmpl w:val="A2A07308"/>
    <w:lvl w:ilvl="0" w:tplc="A21211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FE5934">
      <w:start w:val="3"/>
      <w:numFmt w:val="decimal"/>
      <w:lvlText w:val="%2."/>
      <w:lvlJc w:val="left"/>
      <w:pPr>
        <w:tabs>
          <w:tab w:val="num" w:pos="1120"/>
        </w:tabs>
        <w:ind w:left="11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3" w15:restartNumberingAfterBreak="0">
    <w:nsid w:val="5D8A3BF9"/>
    <w:multiLevelType w:val="hybridMultilevel"/>
    <w:tmpl w:val="FA9A6DE0"/>
    <w:lvl w:ilvl="0" w:tplc="A91077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0432CE7"/>
    <w:multiLevelType w:val="hybridMultilevel"/>
    <w:tmpl w:val="BBD090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6ED567B"/>
    <w:multiLevelType w:val="hybridMultilevel"/>
    <w:tmpl w:val="D3D4F4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33579C"/>
    <w:multiLevelType w:val="hybridMultilevel"/>
    <w:tmpl w:val="7EA86CA2"/>
    <w:lvl w:ilvl="0" w:tplc="0409000F">
      <w:start w:val="1"/>
      <w:numFmt w:val="decimal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6F3E7D45"/>
    <w:multiLevelType w:val="hybridMultilevel"/>
    <w:tmpl w:val="06B8FCA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30004B9"/>
    <w:multiLevelType w:val="hybridMultilevel"/>
    <w:tmpl w:val="357059F6"/>
    <w:lvl w:ilvl="0" w:tplc="44606708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8"/>
  </w:num>
  <w:num w:numId="5">
    <w:abstractNumId w:val="1"/>
  </w:num>
  <w:num w:numId="6">
    <w:abstractNumId w:val="8"/>
  </w:num>
  <w:num w:numId="7">
    <w:abstractNumId w:val="7"/>
  </w:num>
  <w:num w:numId="8">
    <w:abstractNumId w:val="9"/>
  </w:num>
  <w:num w:numId="9">
    <w:abstractNumId w:val="11"/>
  </w:num>
  <w:num w:numId="10">
    <w:abstractNumId w:val="17"/>
  </w:num>
  <w:num w:numId="11">
    <w:abstractNumId w:val="6"/>
  </w:num>
  <w:num w:numId="12">
    <w:abstractNumId w:val="14"/>
  </w:num>
  <w:num w:numId="13">
    <w:abstractNumId w:val="5"/>
  </w:num>
  <w:num w:numId="14">
    <w:abstractNumId w:val="2"/>
  </w:num>
  <w:num w:numId="15">
    <w:abstractNumId w:val="16"/>
  </w:num>
  <w:num w:numId="16">
    <w:abstractNumId w:val="4"/>
  </w:num>
  <w:num w:numId="17">
    <w:abstractNumId w:val="10"/>
  </w:num>
  <w:num w:numId="18">
    <w:abstractNumId w:val="3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9FA"/>
    <w:rsid w:val="00001DD4"/>
    <w:rsid w:val="000065AE"/>
    <w:rsid w:val="000126AD"/>
    <w:rsid w:val="00042042"/>
    <w:rsid w:val="00042FA4"/>
    <w:rsid w:val="0004304A"/>
    <w:rsid w:val="000447BF"/>
    <w:rsid w:val="000562B0"/>
    <w:rsid w:val="00061680"/>
    <w:rsid w:val="000639D2"/>
    <w:rsid w:val="00071C1F"/>
    <w:rsid w:val="00082EFC"/>
    <w:rsid w:val="000916C4"/>
    <w:rsid w:val="00091A54"/>
    <w:rsid w:val="000942C8"/>
    <w:rsid w:val="00095087"/>
    <w:rsid w:val="000A0B37"/>
    <w:rsid w:val="000A1E08"/>
    <w:rsid w:val="000A7C23"/>
    <w:rsid w:val="000B48C3"/>
    <w:rsid w:val="000C1C91"/>
    <w:rsid w:val="000C4428"/>
    <w:rsid w:val="000D3D12"/>
    <w:rsid w:val="000D725E"/>
    <w:rsid w:val="000F7EE3"/>
    <w:rsid w:val="00106E31"/>
    <w:rsid w:val="00113F68"/>
    <w:rsid w:val="00121357"/>
    <w:rsid w:val="00126093"/>
    <w:rsid w:val="001319BC"/>
    <w:rsid w:val="00135032"/>
    <w:rsid w:val="00157D20"/>
    <w:rsid w:val="00162F42"/>
    <w:rsid w:val="00172140"/>
    <w:rsid w:val="00174EE3"/>
    <w:rsid w:val="00184C90"/>
    <w:rsid w:val="0019396B"/>
    <w:rsid w:val="00195638"/>
    <w:rsid w:val="00197A8C"/>
    <w:rsid w:val="00197DAC"/>
    <w:rsid w:val="001A247C"/>
    <w:rsid w:val="001B351D"/>
    <w:rsid w:val="001B4F14"/>
    <w:rsid w:val="001C5CCC"/>
    <w:rsid w:val="001C71C5"/>
    <w:rsid w:val="001D4AC3"/>
    <w:rsid w:val="001E448B"/>
    <w:rsid w:val="001E6003"/>
    <w:rsid w:val="001E68A3"/>
    <w:rsid w:val="001F0F0E"/>
    <w:rsid w:val="00211CDE"/>
    <w:rsid w:val="00214F07"/>
    <w:rsid w:val="00220B07"/>
    <w:rsid w:val="00226000"/>
    <w:rsid w:val="0023464A"/>
    <w:rsid w:val="002432C0"/>
    <w:rsid w:val="00255C55"/>
    <w:rsid w:val="00261E6C"/>
    <w:rsid w:val="00274B4C"/>
    <w:rsid w:val="00275A2D"/>
    <w:rsid w:val="002914D5"/>
    <w:rsid w:val="002A17C9"/>
    <w:rsid w:val="002A40B8"/>
    <w:rsid w:val="002A4219"/>
    <w:rsid w:val="002A6C08"/>
    <w:rsid w:val="002B412D"/>
    <w:rsid w:val="002B7A55"/>
    <w:rsid w:val="002D03B8"/>
    <w:rsid w:val="002D0C30"/>
    <w:rsid w:val="002D5802"/>
    <w:rsid w:val="002E08E8"/>
    <w:rsid w:val="002E0F2E"/>
    <w:rsid w:val="002E0F53"/>
    <w:rsid w:val="002F0424"/>
    <w:rsid w:val="002F1CCE"/>
    <w:rsid w:val="002F234F"/>
    <w:rsid w:val="002F38BA"/>
    <w:rsid w:val="00305474"/>
    <w:rsid w:val="00307114"/>
    <w:rsid w:val="003209D0"/>
    <w:rsid w:val="00321A12"/>
    <w:rsid w:val="003315BF"/>
    <w:rsid w:val="00340329"/>
    <w:rsid w:val="003457A7"/>
    <w:rsid w:val="00346770"/>
    <w:rsid w:val="00347140"/>
    <w:rsid w:val="00355F8E"/>
    <w:rsid w:val="00364AAC"/>
    <w:rsid w:val="00397D47"/>
    <w:rsid w:val="003A1CDB"/>
    <w:rsid w:val="003A2494"/>
    <w:rsid w:val="003A3EED"/>
    <w:rsid w:val="003A5D3E"/>
    <w:rsid w:val="003A75C8"/>
    <w:rsid w:val="003B1C41"/>
    <w:rsid w:val="003B4A55"/>
    <w:rsid w:val="003B799B"/>
    <w:rsid w:val="003B7FC6"/>
    <w:rsid w:val="003C2853"/>
    <w:rsid w:val="003C6521"/>
    <w:rsid w:val="003D1011"/>
    <w:rsid w:val="003F691E"/>
    <w:rsid w:val="0040124F"/>
    <w:rsid w:val="00402499"/>
    <w:rsid w:val="00421C71"/>
    <w:rsid w:val="00427226"/>
    <w:rsid w:val="00433153"/>
    <w:rsid w:val="00436B89"/>
    <w:rsid w:val="00436D8F"/>
    <w:rsid w:val="00463CF4"/>
    <w:rsid w:val="004676F7"/>
    <w:rsid w:val="0047039C"/>
    <w:rsid w:val="004740D9"/>
    <w:rsid w:val="00474FCB"/>
    <w:rsid w:val="00485F25"/>
    <w:rsid w:val="00487D19"/>
    <w:rsid w:val="004A352C"/>
    <w:rsid w:val="004A4B00"/>
    <w:rsid w:val="004B3990"/>
    <w:rsid w:val="004C0116"/>
    <w:rsid w:val="004C1DA8"/>
    <w:rsid w:val="004C5682"/>
    <w:rsid w:val="004D0C04"/>
    <w:rsid w:val="004E0D08"/>
    <w:rsid w:val="004E7BF7"/>
    <w:rsid w:val="004F6FD4"/>
    <w:rsid w:val="004F7DDA"/>
    <w:rsid w:val="0050072F"/>
    <w:rsid w:val="0050143C"/>
    <w:rsid w:val="005045B2"/>
    <w:rsid w:val="00511F60"/>
    <w:rsid w:val="0051333D"/>
    <w:rsid w:val="005159B8"/>
    <w:rsid w:val="0051739E"/>
    <w:rsid w:val="005173A5"/>
    <w:rsid w:val="00526F00"/>
    <w:rsid w:val="00530697"/>
    <w:rsid w:val="005322E0"/>
    <w:rsid w:val="0053744E"/>
    <w:rsid w:val="005405B7"/>
    <w:rsid w:val="00543688"/>
    <w:rsid w:val="00551682"/>
    <w:rsid w:val="00551FD4"/>
    <w:rsid w:val="00557BFE"/>
    <w:rsid w:val="00567A10"/>
    <w:rsid w:val="0057345B"/>
    <w:rsid w:val="00581674"/>
    <w:rsid w:val="00582270"/>
    <w:rsid w:val="005B0764"/>
    <w:rsid w:val="005B7111"/>
    <w:rsid w:val="005D45D7"/>
    <w:rsid w:val="005E073F"/>
    <w:rsid w:val="005E1E45"/>
    <w:rsid w:val="005E5EA0"/>
    <w:rsid w:val="005E6FA0"/>
    <w:rsid w:val="005F4DD5"/>
    <w:rsid w:val="005F4E9C"/>
    <w:rsid w:val="005F734D"/>
    <w:rsid w:val="0060511B"/>
    <w:rsid w:val="0060669E"/>
    <w:rsid w:val="00614730"/>
    <w:rsid w:val="006158B8"/>
    <w:rsid w:val="00616538"/>
    <w:rsid w:val="00626319"/>
    <w:rsid w:val="006315AA"/>
    <w:rsid w:val="006320B3"/>
    <w:rsid w:val="00632461"/>
    <w:rsid w:val="006328E0"/>
    <w:rsid w:val="00632A71"/>
    <w:rsid w:val="0063749E"/>
    <w:rsid w:val="00650F6B"/>
    <w:rsid w:val="006511E3"/>
    <w:rsid w:val="006707CD"/>
    <w:rsid w:val="00681CF3"/>
    <w:rsid w:val="00684593"/>
    <w:rsid w:val="006A117D"/>
    <w:rsid w:val="006A76C6"/>
    <w:rsid w:val="006A7FA4"/>
    <w:rsid w:val="006B4135"/>
    <w:rsid w:val="006E21B9"/>
    <w:rsid w:val="006F148A"/>
    <w:rsid w:val="00702A30"/>
    <w:rsid w:val="00707D39"/>
    <w:rsid w:val="00707E6E"/>
    <w:rsid w:val="0072049F"/>
    <w:rsid w:val="00740028"/>
    <w:rsid w:val="00740BAA"/>
    <w:rsid w:val="00745D96"/>
    <w:rsid w:val="00746CF1"/>
    <w:rsid w:val="00754B81"/>
    <w:rsid w:val="007656E5"/>
    <w:rsid w:val="0077302A"/>
    <w:rsid w:val="007843CF"/>
    <w:rsid w:val="00786AFE"/>
    <w:rsid w:val="00792A6D"/>
    <w:rsid w:val="00792DC5"/>
    <w:rsid w:val="007C2B79"/>
    <w:rsid w:val="007E1E61"/>
    <w:rsid w:val="007F6058"/>
    <w:rsid w:val="007F6C51"/>
    <w:rsid w:val="007F6E3D"/>
    <w:rsid w:val="0080656B"/>
    <w:rsid w:val="00816755"/>
    <w:rsid w:val="00827839"/>
    <w:rsid w:val="00827B92"/>
    <w:rsid w:val="00840C7C"/>
    <w:rsid w:val="00850984"/>
    <w:rsid w:val="00851254"/>
    <w:rsid w:val="00856051"/>
    <w:rsid w:val="00856B7A"/>
    <w:rsid w:val="0086048A"/>
    <w:rsid w:val="00861490"/>
    <w:rsid w:val="0087088C"/>
    <w:rsid w:val="0087160C"/>
    <w:rsid w:val="00875694"/>
    <w:rsid w:val="008809FA"/>
    <w:rsid w:val="008810CA"/>
    <w:rsid w:val="0088206E"/>
    <w:rsid w:val="00882C4B"/>
    <w:rsid w:val="008A11BC"/>
    <w:rsid w:val="008A5CA0"/>
    <w:rsid w:val="008A65DA"/>
    <w:rsid w:val="008B6551"/>
    <w:rsid w:val="008C6976"/>
    <w:rsid w:val="008D23E5"/>
    <w:rsid w:val="008D31C6"/>
    <w:rsid w:val="008D427E"/>
    <w:rsid w:val="008D49AA"/>
    <w:rsid w:val="008D7061"/>
    <w:rsid w:val="008E0670"/>
    <w:rsid w:val="008E2576"/>
    <w:rsid w:val="008E47EF"/>
    <w:rsid w:val="008E6B3C"/>
    <w:rsid w:val="008F1860"/>
    <w:rsid w:val="00900BB6"/>
    <w:rsid w:val="00926C3E"/>
    <w:rsid w:val="0093087F"/>
    <w:rsid w:val="009343FD"/>
    <w:rsid w:val="00940820"/>
    <w:rsid w:val="0094277C"/>
    <w:rsid w:val="00943C94"/>
    <w:rsid w:val="009446AA"/>
    <w:rsid w:val="00950E11"/>
    <w:rsid w:val="009518FE"/>
    <w:rsid w:val="00957E5A"/>
    <w:rsid w:val="00960D93"/>
    <w:rsid w:val="00960F4E"/>
    <w:rsid w:val="00965EEA"/>
    <w:rsid w:val="009664E0"/>
    <w:rsid w:val="009834AE"/>
    <w:rsid w:val="009930B3"/>
    <w:rsid w:val="009949EC"/>
    <w:rsid w:val="00994C6F"/>
    <w:rsid w:val="00995D7D"/>
    <w:rsid w:val="00995FA1"/>
    <w:rsid w:val="009965EB"/>
    <w:rsid w:val="00996922"/>
    <w:rsid w:val="009B2A81"/>
    <w:rsid w:val="009B316F"/>
    <w:rsid w:val="009C5B04"/>
    <w:rsid w:val="009E136E"/>
    <w:rsid w:val="009E49E3"/>
    <w:rsid w:val="009F1BB0"/>
    <w:rsid w:val="00A05005"/>
    <w:rsid w:val="00A144F5"/>
    <w:rsid w:val="00A17FCB"/>
    <w:rsid w:val="00A23CA3"/>
    <w:rsid w:val="00A32DD1"/>
    <w:rsid w:val="00A44A69"/>
    <w:rsid w:val="00A5276D"/>
    <w:rsid w:val="00A70E64"/>
    <w:rsid w:val="00A743DE"/>
    <w:rsid w:val="00A8100B"/>
    <w:rsid w:val="00A81D46"/>
    <w:rsid w:val="00A8526B"/>
    <w:rsid w:val="00A9484B"/>
    <w:rsid w:val="00A9507D"/>
    <w:rsid w:val="00AA3A11"/>
    <w:rsid w:val="00AA473A"/>
    <w:rsid w:val="00AB0D63"/>
    <w:rsid w:val="00AB2E37"/>
    <w:rsid w:val="00AC075A"/>
    <w:rsid w:val="00AC139C"/>
    <w:rsid w:val="00AC3C54"/>
    <w:rsid w:val="00AC53F5"/>
    <w:rsid w:val="00AC7E7C"/>
    <w:rsid w:val="00AD7421"/>
    <w:rsid w:val="00AF0C82"/>
    <w:rsid w:val="00AF61D1"/>
    <w:rsid w:val="00AF63A5"/>
    <w:rsid w:val="00B00BA4"/>
    <w:rsid w:val="00B1363D"/>
    <w:rsid w:val="00B14AFF"/>
    <w:rsid w:val="00B14EA5"/>
    <w:rsid w:val="00B20EDD"/>
    <w:rsid w:val="00B27EB8"/>
    <w:rsid w:val="00B40510"/>
    <w:rsid w:val="00B42D6D"/>
    <w:rsid w:val="00B537FF"/>
    <w:rsid w:val="00B5650C"/>
    <w:rsid w:val="00B77004"/>
    <w:rsid w:val="00B826B4"/>
    <w:rsid w:val="00B87683"/>
    <w:rsid w:val="00B90237"/>
    <w:rsid w:val="00B970E8"/>
    <w:rsid w:val="00BA2D34"/>
    <w:rsid w:val="00BA4743"/>
    <w:rsid w:val="00BB3ED6"/>
    <w:rsid w:val="00BB4983"/>
    <w:rsid w:val="00BC21F0"/>
    <w:rsid w:val="00BC582A"/>
    <w:rsid w:val="00BD2D27"/>
    <w:rsid w:val="00BD4C62"/>
    <w:rsid w:val="00BD6B18"/>
    <w:rsid w:val="00BD6BD1"/>
    <w:rsid w:val="00BE5C33"/>
    <w:rsid w:val="00BF2905"/>
    <w:rsid w:val="00BF659F"/>
    <w:rsid w:val="00BF670A"/>
    <w:rsid w:val="00C0144B"/>
    <w:rsid w:val="00C1536F"/>
    <w:rsid w:val="00C21C89"/>
    <w:rsid w:val="00C309DA"/>
    <w:rsid w:val="00C310C5"/>
    <w:rsid w:val="00C4119B"/>
    <w:rsid w:val="00C4186A"/>
    <w:rsid w:val="00C51077"/>
    <w:rsid w:val="00C61024"/>
    <w:rsid w:val="00C72187"/>
    <w:rsid w:val="00C7439C"/>
    <w:rsid w:val="00C76678"/>
    <w:rsid w:val="00C86891"/>
    <w:rsid w:val="00CB32E3"/>
    <w:rsid w:val="00CC015B"/>
    <w:rsid w:val="00CC70C9"/>
    <w:rsid w:val="00CE213A"/>
    <w:rsid w:val="00CF1F7E"/>
    <w:rsid w:val="00D02929"/>
    <w:rsid w:val="00D03745"/>
    <w:rsid w:val="00D11100"/>
    <w:rsid w:val="00D1514A"/>
    <w:rsid w:val="00D22C59"/>
    <w:rsid w:val="00D23867"/>
    <w:rsid w:val="00D32A30"/>
    <w:rsid w:val="00D36DE7"/>
    <w:rsid w:val="00D651A9"/>
    <w:rsid w:val="00D873B2"/>
    <w:rsid w:val="00D90803"/>
    <w:rsid w:val="00D913CD"/>
    <w:rsid w:val="00DA0C19"/>
    <w:rsid w:val="00DA79F3"/>
    <w:rsid w:val="00DB2C49"/>
    <w:rsid w:val="00DB7E5E"/>
    <w:rsid w:val="00DB7EC4"/>
    <w:rsid w:val="00DD4DC6"/>
    <w:rsid w:val="00DD7467"/>
    <w:rsid w:val="00DE1762"/>
    <w:rsid w:val="00DE6B25"/>
    <w:rsid w:val="00E01B82"/>
    <w:rsid w:val="00E01BCF"/>
    <w:rsid w:val="00E02E62"/>
    <w:rsid w:val="00E05B89"/>
    <w:rsid w:val="00E07FF4"/>
    <w:rsid w:val="00E110BF"/>
    <w:rsid w:val="00E13BD1"/>
    <w:rsid w:val="00E15BC1"/>
    <w:rsid w:val="00E32E4F"/>
    <w:rsid w:val="00E33D2F"/>
    <w:rsid w:val="00E4428B"/>
    <w:rsid w:val="00E54632"/>
    <w:rsid w:val="00E55751"/>
    <w:rsid w:val="00E56C28"/>
    <w:rsid w:val="00E57AD7"/>
    <w:rsid w:val="00E64BE5"/>
    <w:rsid w:val="00E74018"/>
    <w:rsid w:val="00E80C25"/>
    <w:rsid w:val="00E825EE"/>
    <w:rsid w:val="00E84685"/>
    <w:rsid w:val="00E85077"/>
    <w:rsid w:val="00ED7F3D"/>
    <w:rsid w:val="00EE239A"/>
    <w:rsid w:val="00EE5A2E"/>
    <w:rsid w:val="00EF5B85"/>
    <w:rsid w:val="00F00CD4"/>
    <w:rsid w:val="00F03559"/>
    <w:rsid w:val="00F123C2"/>
    <w:rsid w:val="00F12531"/>
    <w:rsid w:val="00F13124"/>
    <w:rsid w:val="00F151D5"/>
    <w:rsid w:val="00F17CCD"/>
    <w:rsid w:val="00F20388"/>
    <w:rsid w:val="00F20979"/>
    <w:rsid w:val="00F20ACE"/>
    <w:rsid w:val="00F20B34"/>
    <w:rsid w:val="00F2379A"/>
    <w:rsid w:val="00F25A0A"/>
    <w:rsid w:val="00F37A62"/>
    <w:rsid w:val="00F439F3"/>
    <w:rsid w:val="00F46B06"/>
    <w:rsid w:val="00F46DF9"/>
    <w:rsid w:val="00F662E0"/>
    <w:rsid w:val="00F677E8"/>
    <w:rsid w:val="00F73074"/>
    <w:rsid w:val="00F74629"/>
    <w:rsid w:val="00F81226"/>
    <w:rsid w:val="00F85FF2"/>
    <w:rsid w:val="00F97758"/>
    <w:rsid w:val="00FA3BB3"/>
    <w:rsid w:val="00FB1735"/>
    <w:rsid w:val="00FB532E"/>
    <w:rsid w:val="00FC0E7C"/>
    <w:rsid w:val="00FC4A94"/>
    <w:rsid w:val="00FD2F24"/>
    <w:rsid w:val="00FD5670"/>
    <w:rsid w:val="00FE4A08"/>
    <w:rsid w:val="00FE5777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D0148C9"/>
  <w15:docId w15:val="{C690A149-DAB4-4F88-B379-79C13476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7A5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2">
    <w:name w:val="heading 2"/>
    <w:basedOn w:val="a"/>
    <w:next w:val="a"/>
    <w:link w:val="2Char"/>
    <w:qFormat/>
    <w:rsid w:val="00526F00"/>
    <w:pPr>
      <w:keepNext/>
      <w:widowControl/>
      <w:wordWrap/>
      <w:autoSpaceDE/>
      <w:autoSpaceDN/>
      <w:spacing w:before="240" w:after="60"/>
      <w:jc w:val="left"/>
      <w:outlineLvl w:val="1"/>
    </w:pPr>
    <w:rPr>
      <w:rFonts w:ascii="Agfa Rotis Semi Serif" w:eastAsia="바탕" w:hAnsi="Agfa Rotis Semi Serif" w:cs="Lucida Sans Unicode"/>
      <w:b/>
      <w:bCs/>
      <w:iCs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809F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809FA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916C4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0">
    <w:name w:val="머리글 Char"/>
    <w:basedOn w:val="a0"/>
    <w:link w:val="a4"/>
    <w:uiPriority w:val="99"/>
    <w:rsid w:val="000916C4"/>
  </w:style>
  <w:style w:type="paragraph" w:styleId="a5">
    <w:name w:val="footer"/>
    <w:basedOn w:val="a"/>
    <w:link w:val="Char1"/>
    <w:uiPriority w:val="99"/>
    <w:unhideWhenUsed/>
    <w:rsid w:val="000916C4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1">
    <w:name w:val="바닥글 Char"/>
    <w:basedOn w:val="a0"/>
    <w:link w:val="a5"/>
    <w:uiPriority w:val="99"/>
    <w:rsid w:val="000916C4"/>
  </w:style>
  <w:style w:type="character" w:customStyle="1" w:styleId="2Char">
    <w:name w:val="제목 2 Char"/>
    <w:basedOn w:val="a0"/>
    <w:link w:val="2"/>
    <w:rsid w:val="00526F00"/>
    <w:rPr>
      <w:rFonts w:ascii="Agfa Rotis Semi Serif" w:eastAsia="바탕" w:hAnsi="Agfa Rotis Semi Serif" w:cs="Lucida Sans Unicode"/>
      <w:b/>
      <w:bCs/>
      <w:iCs/>
      <w:kern w:val="0"/>
      <w:sz w:val="28"/>
      <w:szCs w:val="28"/>
      <w:lang w:eastAsia="en-US"/>
    </w:rPr>
  </w:style>
  <w:style w:type="paragraph" w:styleId="a6">
    <w:name w:val="Date"/>
    <w:basedOn w:val="a"/>
    <w:next w:val="a"/>
    <w:link w:val="Char2"/>
    <w:uiPriority w:val="99"/>
    <w:semiHidden/>
    <w:unhideWhenUsed/>
    <w:rsid w:val="00ED7F3D"/>
  </w:style>
  <w:style w:type="character" w:customStyle="1" w:styleId="Char2">
    <w:name w:val="날짜 Char"/>
    <w:basedOn w:val="a0"/>
    <w:link w:val="a6"/>
    <w:uiPriority w:val="99"/>
    <w:semiHidden/>
    <w:rsid w:val="00ED7F3D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A05005"/>
    <w:pPr>
      <w:ind w:leftChars="400" w:left="800"/>
    </w:pPr>
  </w:style>
  <w:style w:type="character" w:styleId="a8">
    <w:name w:val="Hyperlink"/>
    <w:basedOn w:val="a0"/>
    <w:uiPriority w:val="99"/>
    <w:unhideWhenUsed/>
    <w:rsid w:val="00DA0C19"/>
    <w:rPr>
      <w:color w:val="0000FF" w:themeColor="hyperlink"/>
      <w:u w:val="single"/>
    </w:rPr>
  </w:style>
  <w:style w:type="paragraph" w:customStyle="1" w:styleId="Default">
    <w:name w:val="Default"/>
    <w:rsid w:val="00397D47"/>
    <w:pPr>
      <w:autoSpaceDE w:val="0"/>
      <w:autoSpaceDN w:val="0"/>
      <w:adjustRightInd w:val="0"/>
    </w:pPr>
    <w:rPr>
      <w:rFonts w:ascii="Arial" w:eastAsia="맑은 고딕" w:hAnsi="Arial" w:cs="Arial"/>
      <w:color w:val="000000"/>
      <w:kern w:val="0"/>
      <w:sz w:val="24"/>
      <w:szCs w:val="24"/>
      <w:lang w:val="en-GB" w:eastAsia="en-US"/>
    </w:rPr>
  </w:style>
  <w:style w:type="paragraph" w:styleId="a9">
    <w:name w:val="Normal (Web)"/>
    <w:basedOn w:val="a"/>
    <w:uiPriority w:val="99"/>
    <w:semiHidden/>
    <w:unhideWhenUsed/>
    <w:rsid w:val="000639D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Unresolved Mention"/>
    <w:basedOn w:val="a0"/>
    <w:uiPriority w:val="99"/>
    <w:semiHidden/>
    <w:unhideWhenUsed/>
    <w:rsid w:val="00B537FF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FF7BA5"/>
    <w:rPr>
      <w:kern w:val="0"/>
      <w:sz w:val="22"/>
      <w:lang w:eastAsia="en-US"/>
    </w:rPr>
  </w:style>
  <w:style w:type="character" w:styleId="ac">
    <w:name w:val="annotation reference"/>
    <w:basedOn w:val="a0"/>
    <w:uiPriority w:val="99"/>
    <w:semiHidden/>
    <w:unhideWhenUsed/>
    <w:rsid w:val="005F734D"/>
    <w:rPr>
      <w:sz w:val="18"/>
      <w:szCs w:val="18"/>
    </w:rPr>
  </w:style>
  <w:style w:type="paragraph" w:styleId="ad">
    <w:name w:val="annotation text"/>
    <w:basedOn w:val="a"/>
    <w:link w:val="Char3"/>
    <w:uiPriority w:val="99"/>
    <w:semiHidden/>
    <w:unhideWhenUsed/>
    <w:rsid w:val="005F734D"/>
    <w:pPr>
      <w:jc w:val="left"/>
    </w:pPr>
  </w:style>
  <w:style w:type="character" w:customStyle="1" w:styleId="Char3">
    <w:name w:val="메모 텍스트 Char"/>
    <w:basedOn w:val="a0"/>
    <w:link w:val="ad"/>
    <w:uiPriority w:val="99"/>
    <w:semiHidden/>
    <w:rsid w:val="005F734D"/>
    <w:rPr>
      <w:rFonts w:ascii="맑은 고딕" w:eastAsia="맑은 고딕" w:hAnsi="맑은 고딕" w:cs="Times New Roman"/>
    </w:rPr>
  </w:style>
  <w:style w:type="paragraph" w:styleId="ae">
    <w:name w:val="annotation subject"/>
    <w:basedOn w:val="ad"/>
    <w:next w:val="ad"/>
    <w:link w:val="Char4"/>
    <w:uiPriority w:val="99"/>
    <w:semiHidden/>
    <w:unhideWhenUsed/>
    <w:rsid w:val="005F734D"/>
    <w:rPr>
      <w:b/>
      <w:bCs/>
    </w:rPr>
  </w:style>
  <w:style w:type="character" w:customStyle="1" w:styleId="Char4">
    <w:name w:val="메모 주제 Char"/>
    <w:basedOn w:val="Char3"/>
    <w:link w:val="ae"/>
    <w:uiPriority w:val="99"/>
    <w:semiHidden/>
    <w:rsid w:val="005F734D"/>
    <w:rPr>
      <w:rFonts w:ascii="맑은 고딕" w:eastAsia="맑은 고딕" w:hAnsi="맑은 고딕" w:cs="Times New Roman"/>
      <w:b/>
      <w:bCs/>
    </w:rPr>
  </w:style>
  <w:style w:type="paragraph" w:styleId="af">
    <w:name w:val="footnote text"/>
    <w:basedOn w:val="a"/>
    <w:link w:val="Char5"/>
    <w:uiPriority w:val="99"/>
    <w:semiHidden/>
    <w:unhideWhenUsed/>
    <w:rsid w:val="00347140"/>
    <w:pPr>
      <w:snapToGrid w:val="0"/>
      <w:jc w:val="left"/>
    </w:pPr>
  </w:style>
  <w:style w:type="character" w:customStyle="1" w:styleId="Char5">
    <w:name w:val="각주 텍스트 Char"/>
    <w:basedOn w:val="a0"/>
    <w:link w:val="af"/>
    <w:uiPriority w:val="99"/>
    <w:semiHidden/>
    <w:rsid w:val="00347140"/>
    <w:rPr>
      <w:rFonts w:ascii="맑은 고딕" w:eastAsia="맑은 고딕" w:hAnsi="맑은 고딕" w:cs="Times New Roman"/>
    </w:rPr>
  </w:style>
  <w:style w:type="character" w:styleId="af0">
    <w:name w:val="footnote reference"/>
    <w:basedOn w:val="a0"/>
    <w:uiPriority w:val="99"/>
    <w:semiHidden/>
    <w:unhideWhenUsed/>
    <w:rsid w:val="00347140"/>
    <w:rPr>
      <w:vertAlign w:val="superscript"/>
    </w:rPr>
  </w:style>
  <w:style w:type="table" w:styleId="af1">
    <w:name w:val="Table Grid"/>
    <w:basedOn w:val="a1"/>
    <w:uiPriority w:val="39"/>
    <w:rsid w:val="003F691E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5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EB97-317B-4565-B517-D8B8DC52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한국원자력연구원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Kyungeun Shon</cp:lastModifiedBy>
  <cp:revision>3</cp:revision>
  <cp:lastPrinted>2025-11-11T06:02:00Z</cp:lastPrinted>
  <dcterms:created xsi:type="dcterms:W3CDTF">2025-11-11T06:02:00Z</dcterms:created>
  <dcterms:modified xsi:type="dcterms:W3CDTF">2025-11-11T06:02:00Z</dcterms:modified>
</cp:coreProperties>
</file>